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AE0" w:rsidRDefault="002367E2" w:rsidP="00947FF9">
      <w:pPr>
        <w:jc w:val="center"/>
        <w:rPr>
          <w:sz w:val="36"/>
          <w:szCs w:val="36"/>
        </w:rPr>
      </w:pPr>
      <w:r w:rsidRPr="00947FF9">
        <w:rPr>
          <w:sz w:val="36"/>
          <w:szCs w:val="36"/>
        </w:rPr>
        <w:t xml:space="preserve">LISTE DES CANDIDATS INSCRITS AUX STAGES </w:t>
      </w:r>
      <w:r w:rsidR="00947FF9" w:rsidRPr="00947FF9">
        <w:rPr>
          <w:sz w:val="36"/>
          <w:szCs w:val="36"/>
        </w:rPr>
        <w:t xml:space="preserve">CTR </w:t>
      </w:r>
      <w:r w:rsidR="00C471F7">
        <w:rPr>
          <w:sz w:val="36"/>
          <w:szCs w:val="36"/>
        </w:rPr>
        <w:t>M</w:t>
      </w:r>
      <w:r w:rsidR="00572FCE">
        <w:rPr>
          <w:sz w:val="36"/>
          <w:szCs w:val="36"/>
        </w:rPr>
        <w:t>F2</w:t>
      </w:r>
      <w:r w:rsidR="00947FF9" w:rsidRPr="00947FF9">
        <w:rPr>
          <w:sz w:val="36"/>
          <w:szCs w:val="36"/>
        </w:rPr>
        <w:t xml:space="preserve"> 2024</w:t>
      </w:r>
    </w:p>
    <w:p w:rsidR="00947FF9" w:rsidRPr="00947FF9" w:rsidRDefault="00947FF9" w:rsidP="00947FF9"/>
    <w:p w:rsidR="00947FF9" w:rsidRDefault="00947FF9" w:rsidP="00947FF9"/>
    <w:p w:rsidR="00C0237C" w:rsidRPr="00947FF9" w:rsidRDefault="00C0237C" w:rsidP="00947FF9"/>
    <w:p w:rsidR="00947FF9" w:rsidRPr="00947FF9" w:rsidRDefault="00947FF9" w:rsidP="00947FF9">
      <w:pPr>
        <w:rPr>
          <w:u w:val="single"/>
        </w:rPr>
      </w:pPr>
      <w:r w:rsidRPr="00947FF9">
        <w:rPr>
          <w:u w:val="single"/>
        </w:rPr>
        <w:t>S</w:t>
      </w:r>
      <w:r w:rsidR="00C471F7">
        <w:rPr>
          <w:u w:val="single"/>
        </w:rPr>
        <w:t xml:space="preserve">TAGE </w:t>
      </w:r>
      <w:r w:rsidR="00572FCE">
        <w:rPr>
          <w:u w:val="single"/>
        </w:rPr>
        <w:t>EN SITUATION MF2</w:t>
      </w:r>
      <w:r w:rsidRPr="00947FF9">
        <w:rPr>
          <w:u w:val="single"/>
        </w:rPr>
        <w:t xml:space="preserve"> DE MAI 2024 À NIOLON</w:t>
      </w:r>
    </w:p>
    <w:p w:rsidR="00947FF9" w:rsidRDefault="00947FF9" w:rsidP="00947FF9"/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2720"/>
        <w:gridCol w:w="800"/>
      </w:tblGrid>
      <w:tr w:rsidR="00572FCE" w:rsidRPr="00572FCE" w:rsidTr="00572FC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PRÉNOM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 w:rsidR="00EB3B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DEPT</w:t>
            </w:r>
          </w:p>
        </w:tc>
      </w:tr>
      <w:tr w:rsidR="00572FCE" w:rsidRPr="00572FCE" w:rsidTr="00572FC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GLAISER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Daniel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MJC Lillebonne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CE" w:rsidRPr="00572FCE" w:rsidRDefault="00572FCE" w:rsidP="00572FC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54</w:t>
            </w:r>
          </w:p>
        </w:tc>
      </w:tr>
    </w:tbl>
    <w:p w:rsidR="00947FF9" w:rsidRDefault="00947FF9" w:rsidP="00947FF9"/>
    <w:p w:rsidR="00C0237C" w:rsidRDefault="00C0237C" w:rsidP="00C0237C"/>
    <w:p w:rsidR="00C0237C" w:rsidRDefault="00C0237C" w:rsidP="00C0237C"/>
    <w:p w:rsidR="00C0237C" w:rsidRPr="00947FF9" w:rsidRDefault="00C0237C" w:rsidP="00C0237C">
      <w:pPr>
        <w:rPr>
          <w:u w:val="single"/>
        </w:rPr>
      </w:pPr>
      <w:r w:rsidRPr="00947FF9">
        <w:rPr>
          <w:u w:val="single"/>
        </w:rPr>
        <w:t>S</w:t>
      </w:r>
      <w:r>
        <w:rPr>
          <w:u w:val="single"/>
        </w:rPr>
        <w:t xml:space="preserve">TAGE </w:t>
      </w:r>
      <w:r w:rsidR="00572FCE">
        <w:rPr>
          <w:u w:val="single"/>
        </w:rPr>
        <w:t xml:space="preserve">EN SITUATION </w:t>
      </w:r>
      <w:r>
        <w:rPr>
          <w:u w:val="single"/>
        </w:rPr>
        <w:t>MF</w:t>
      </w:r>
      <w:r w:rsidR="00572FCE">
        <w:rPr>
          <w:u w:val="single"/>
        </w:rPr>
        <w:t>2</w:t>
      </w:r>
      <w:r w:rsidRPr="00947FF9">
        <w:rPr>
          <w:u w:val="single"/>
        </w:rPr>
        <w:t xml:space="preserve"> DE</w:t>
      </w:r>
      <w:r>
        <w:rPr>
          <w:u w:val="single"/>
        </w:rPr>
        <w:t xml:space="preserve"> SEPTEMBRE</w:t>
      </w:r>
      <w:r w:rsidRPr="00947FF9">
        <w:rPr>
          <w:u w:val="single"/>
        </w:rPr>
        <w:t xml:space="preserve"> 2024 À NIOLON</w:t>
      </w:r>
    </w:p>
    <w:p w:rsidR="00C0237C" w:rsidRDefault="00C0237C" w:rsidP="00947FF9">
      <w:pPr>
        <w:rPr>
          <w:u w:val="single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20"/>
        <w:gridCol w:w="2720"/>
        <w:gridCol w:w="800"/>
      </w:tblGrid>
      <w:tr w:rsidR="000B1F8F" w:rsidRPr="00572FCE" w:rsidTr="00170AB5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PRÉNOM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DEPT</w:t>
            </w:r>
          </w:p>
        </w:tc>
      </w:tr>
      <w:tr w:rsidR="000B1F8F" w:rsidRPr="00572FCE" w:rsidTr="00170AB5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BELKRIEIR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Christian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CSAG Metz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F" w:rsidRPr="00572FCE" w:rsidRDefault="000B1F8F" w:rsidP="00170AB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72FC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7</w:t>
            </w:r>
          </w:p>
        </w:tc>
      </w:tr>
    </w:tbl>
    <w:p w:rsidR="000B1F8F" w:rsidRPr="00947FF9" w:rsidRDefault="000B1F8F" w:rsidP="00947FF9">
      <w:pPr>
        <w:rPr>
          <w:u w:val="single"/>
        </w:rPr>
      </w:pPr>
    </w:p>
    <w:sectPr w:rsidR="000B1F8F" w:rsidRPr="0094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E2"/>
    <w:rsid w:val="000B1F8F"/>
    <w:rsid w:val="0019115C"/>
    <w:rsid w:val="002367E2"/>
    <w:rsid w:val="00333AE0"/>
    <w:rsid w:val="00572FCE"/>
    <w:rsid w:val="008568BF"/>
    <w:rsid w:val="00947FF9"/>
    <w:rsid w:val="009C3B4F"/>
    <w:rsid w:val="00B03E7C"/>
    <w:rsid w:val="00C0237C"/>
    <w:rsid w:val="00C22045"/>
    <w:rsid w:val="00C471F7"/>
    <w:rsid w:val="00E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30D33"/>
  <w15:chartTrackingRefBased/>
  <w15:docId w15:val="{ECED2CC3-B7D6-2347-AEE6-5049B98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5</cp:revision>
  <dcterms:created xsi:type="dcterms:W3CDTF">2024-01-11T10:45:00Z</dcterms:created>
  <dcterms:modified xsi:type="dcterms:W3CDTF">2024-03-27T20:19:00Z</dcterms:modified>
</cp:coreProperties>
</file>